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重庆市万州区茨竹乡人民政府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</w:rPr>
        <w:t>公益性岗位拟聘用人员公示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根据《公益性岗位开发管理实施细则》等相关文件要求，按照公开、公平、公正的原则，经过公开发布岗位信息、公开报名、资格审核、面试等环节，拟同意以下人员聘用为公益性岗位，现面向社会公示。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一、公示期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2025年7月21日至2025年7月25日（5个工作日）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二、受理地点及电话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受理地点：重庆市万州区茨竹乡茨竹社区3组99号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联系电话：023-58596099         联系人：牟其奎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四、公示人员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15"/>
        <w:gridCol w:w="945"/>
        <w:gridCol w:w="1232"/>
        <w:gridCol w:w="2008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4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3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0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2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胡国平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2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脱贫人口</w:t>
            </w:r>
          </w:p>
        </w:tc>
        <w:tc>
          <w:tcPr>
            <w:tcW w:w="22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前堰村保洁员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重庆市万州区茨竹乡人民政府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2025年7月21日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YzJhMmRlZmVhOGIyNDc4ZDFhMTkxYjQ5ZWMyYjYifQ=="/>
  </w:docVars>
  <w:rsids>
    <w:rsidRoot w:val="33C00CFC"/>
    <w:rsid w:val="0BE972D1"/>
    <w:rsid w:val="2FDB2B63"/>
    <w:rsid w:val="33C00CFC"/>
    <w:rsid w:val="387FEE71"/>
    <w:rsid w:val="4B3F3E35"/>
    <w:rsid w:val="59B853BF"/>
    <w:rsid w:val="705807CF"/>
    <w:rsid w:val="70F43FA2"/>
    <w:rsid w:val="79766591"/>
    <w:rsid w:val="7AFD7195"/>
    <w:rsid w:val="7ED98242"/>
    <w:rsid w:val="7F8DD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 w:ascii="宋体" w:hAnsi="宋体" w:cs="宋体"/>
      <w:sz w:val="32"/>
      <w:szCs w:val="3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288</Characters>
  <Lines>0</Lines>
  <Paragraphs>0</Paragraphs>
  <TotalTime>46</TotalTime>
  <ScaleCrop>false</ScaleCrop>
  <LinksUpToDate>false</LinksUpToDate>
  <CharactersWithSpaces>334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2024-06-19T11:43:00Z</dcterms:created>
  <dc:creator>Administrator</dc:creator>
  <cp:lastModifiedBy>user</cp:lastModifiedBy>
  <cp:lastPrinted>2025-07-17T15:07:00Z</cp:lastPrinted>
  <dcterms:modified xsi:type="dcterms:W3CDTF">2025-07-21T09:41:22Z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F914F4D17C814642AFF6876801C0FE39_13</vt:lpwstr>
  </property>
  <property fmtid="{D5CDD505-2E9C-101B-9397-08002B2CF9AE}" pid="4" name="KSOTemplateDocerSaveRecord">
    <vt:lpwstr>eyJoZGlkIjoiMTdjYzJhMmRlZmVhOGIyNDc4ZDFhMTkxYjQ5ZWMyYjYifQ==</vt:lpwstr>
  </property>
</Properties>
</file>