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龙驹镇**村**工程建设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项目公示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龙驹镇**村**项目建设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建设地点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龙驹镇**村**组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建设内容及规模</w:t>
      </w:r>
    </w:p>
    <w:p>
      <w:pPr>
        <w:overflowPunct w:val="0"/>
        <w:spacing w:line="594" w:lineRule="exact"/>
        <w:ind w:firstLine="640" w:firstLineChars="200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基础设施项目：道路、桥梁、水池等相关建设指标（如长、宽、高、厚、容积等主要指标）。</w:t>
      </w:r>
    </w:p>
    <w:p>
      <w:pPr>
        <w:overflowPunct w:val="0"/>
        <w:spacing w:line="594" w:lineRule="exact"/>
        <w:ind w:firstLine="640" w:firstLineChars="200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产业开发项目：种植***亩、栽种***株、养殖***只（头、尾），其他等。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四、项目投资：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项目总投资**万元，资金来源为集体地票资金。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五、建设周期：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月—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六、绩效目标：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七、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实施单位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八、公示时间：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年  月  日—   年  月  日（15个工作日）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九、举报电话：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58631999  12317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龙驹镇**村股份经济合作联合社      龙驹镇**村民委员会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月 日</w:t>
      </w: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A3E3F7"/>
    <w:multiLevelType w:val="singleLevel"/>
    <w:tmpl w:val="81A3E3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ZjgyZmY5MTA2NDg2NjcyMWFkOGZmNWZjMTQ0NDcifQ=="/>
  </w:docVars>
  <w:rsids>
    <w:rsidRoot w:val="224A7852"/>
    <w:rsid w:val="009049D8"/>
    <w:rsid w:val="017E4CC7"/>
    <w:rsid w:val="041651F4"/>
    <w:rsid w:val="0462452E"/>
    <w:rsid w:val="04A34E75"/>
    <w:rsid w:val="060929C5"/>
    <w:rsid w:val="07E56F92"/>
    <w:rsid w:val="0A926577"/>
    <w:rsid w:val="0AE90265"/>
    <w:rsid w:val="0AFC7A29"/>
    <w:rsid w:val="0B647670"/>
    <w:rsid w:val="0BB7550F"/>
    <w:rsid w:val="0BFE66BF"/>
    <w:rsid w:val="0CBA7287"/>
    <w:rsid w:val="0D2C1755"/>
    <w:rsid w:val="0D370185"/>
    <w:rsid w:val="0E15479B"/>
    <w:rsid w:val="10D821AF"/>
    <w:rsid w:val="122D2087"/>
    <w:rsid w:val="13A247B6"/>
    <w:rsid w:val="14E1232E"/>
    <w:rsid w:val="14F25824"/>
    <w:rsid w:val="17960134"/>
    <w:rsid w:val="19B2492B"/>
    <w:rsid w:val="1A9302BF"/>
    <w:rsid w:val="1E220F0E"/>
    <w:rsid w:val="1F447BAC"/>
    <w:rsid w:val="202F61D8"/>
    <w:rsid w:val="20AD5A80"/>
    <w:rsid w:val="213A3E08"/>
    <w:rsid w:val="224A7852"/>
    <w:rsid w:val="226465C1"/>
    <w:rsid w:val="24561917"/>
    <w:rsid w:val="251D2291"/>
    <w:rsid w:val="25E90563"/>
    <w:rsid w:val="274D5A5D"/>
    <w:rsid w:val="297B3BC8"/>
    <w:rsid w:val="2B223C31"/>
    <w:rsid w:val="2CCC73A8"/>
    <w:rsid w:val="2D82765E"/>
    <w:rsid w:val="2DBB7C2B"/>
    <w:rsid w:val="2F185049"/>
    <w:rsid w:val="307F0D3B"/>
    <w:rsid w:val="338470C7"/>
    <w:rsid w:val="33AB7593"/>
    <w:rsid w:val="35495E48"/>
    <w:rsid w:val="355A6E08"/>
    <w:rsid w:val="373245F0"/>
    <w:rsid w:val="37BD1313"/>
    <w:rsid w:val="396F0283"/>
    <w:rsid w:val="39BA7DF4"/>
    <w:rsid w:val="3C4F1DDF"/>
    <w:rsid w:val="40706C10"/>
    <w:rsid w:val="40E42E6A"/>
    <w:rsid w:val="410D2F00"/>
    <w:rsid w:val="44035995"/>
    <w:rsid w:val="463F2048"/>
    <w:rsid w:val="4726483D"/>
    <w:rsid w:val="49B0497A"/>
    <w:rsid w:val="4A392590"/>
    <w:rsid w:val="4BBC0DC5"/>
    <w:rsid w:val="4BC97A0A"/>
    <w:rsid w:val="4CA26107"/>
    <w:rsid w:val="4CF21AD0"/>
    <w:rsid w:val="4DBC65EE"/>
    <w:rsid w:val="4EC67197"/>
    <w:rsid w:val="4F73508B"/>
    <w:rsid w:val="54BA3982"/>
    <w:rsid w:val="55BB3D74"/>
    <w:rsid w:val="56A44C4E"/>
    <w:rsid w:val="57612060"/>
    <w:rsid w:val="581A4428"/>
    <w:rsid w:val="59E002D3"/>
    <w:rsid w:val="5A8B303D"/>
    <w:rsid w:val="5BED59B0"/>
    <w:rsid w:val="5DF50643"/>
    <w:rsid w:val="5E635C99"/>
    <w:rsid w:val="61B46FF4"/>
    <w:rsid w:val="61B73E2C"/>
    <w:rsid w:val="62CA7781"/>
    <w:rsid w:val="62DB6AD1"/>
    <w:rsid w:val="637A01F8"/>
    <w:rsid w:val="63AF5DE2"/>
    <w:rsid w:val="63F85D4C"/>
    <w:rsid w:val="64020075"/>
    <w:rsid w:val="646627A3"/>
    <w:rsid w:val="64823B18"/>
    <w:rsid w:val="65C926D3"/>
    <w:rsid w:val="66D80411"/>
    <w:rsid w:val="6A5F46D7"/>
    <w:rsid w:val="6B9D6F67"/>
    <w:rsid w:val="6BFD3C1B"/>
    <w:rsid w:val="70622307"/>
    <w:rsid w:val="7108510A"/>
    <w:rsid w:val="72E43211"/>
    <w:rsid w:val="746636CD"/>
    <w:rsid w:val="759F5B15"/>
    <w:rsid w:val="75DA36DD"/>
    <w:rsid w:val="78326E3F"/>
    <w:rsid w:val="790A6C13"/>
    <w:rsid w:val="79DD17FA"/>
    <w:rsid w:val="7A676AB6"/>
    <w:rsid w:val="7AE50DF6"/>
    <w:rsid w:val="7B0012C1"/>
    <w:rsid w:val="7B4007FF"/>
    <w:rsid w:val="7B874445"/>
    <w:rsid w:val="7C787067"/>
    <w:rsid w:val="7C8B4403"/>
    <w:rsid w:val="7C90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龙驹镇</Company>
  <Pages>1</Pages>
  <Words>231</Words>
  <Characters>259</Characters>
  <Lines>0</Lines>
  <Paragraphs>0</Paragraphs>
  <TotalTime>12</TotalTime>
  <ScaleCrop>false</ScaleCrop>
  <LinksUpToDate>false</LinksUpToDate>
  <CharactersWithSpaces>314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2019-12-02T10:29:00Z</dcterms:created>
  <dc:creator>〢˙   断芯鉛筆ޓއއއ</dc:creator>
  <cp:lastModifiedBy>耶～</cp:lastModifiedBy>
  <cp:lastPrinted>2020-03-15T09:30:00Z</cp:lastPrinted>
  <dcterms:modified xsi:type="dcterms:W3CDTF">2022-09-02T01:15:46Z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A19DD78F3F6D4C50BD79E917B54F59FE</vt:lpwstr>
  </property>
</Properties>
</file>